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804DA" w14:textId="35359F7E" w:rsidR="008271C2" w:rsidRPr="00926CDD" w:rsidRDefault="00707C08" w:rsidP="00926CDD">
      <w:pPr>
        <w:pStyle w:val="Titre2"/>
      </w:pPr>
      <w:bookmarkStart w:id="0" w:name="_Toc419796426"/>
      <w:bookmarkStart w:id="1" w:name="_Toc425946168"/>
      <w:bookmarkStart w:id="2" w:name="_Toc485642069"/>
      <w:bookmarkStart w:id="3" w:name="_Toc412448286"/>
      <w:bookmarkStart w:id="4" w:name="_Toc412464532"/>
      <w:r w:rsidRPr="00926CDD">
        <w:rPr>
          <w:b/>
        </w:rPr>
        <w:t>Record 3:</w:t>
      </w:r>
      <w:r w:rsidRPr="00926CDD">
        <w:t xml:space="preserve"> On-Farm Animal Disposal Record | Tag Retirement</w:t>
      </w:r>
      <w:bookmarkEnd w:id="0"/>
      <w:bookmarkEnd w:id="1"/>
      <w:r w:rsidRPr="00926CDD">
        <w:t xml:space="preserve"> (</w:t>
      </w:r>
      <w:r w:rsidRPr="00926CDD">
        <w:rPr>
          <w:b/>
        </w:rPr>
        <w:t>LT7</w:t>
      </w:r>
      <w:r w:rsidRPr="00926CDD">
        <w:t>)</w:t>
      </w:r>
      <w:bookmarkEnd w:id="2"/>
    </w:p>
    <w:tbl>
      <w:tblPr>
        <w:tblStyle w:val="Grilledutableau"/>
        <w:tblW w:w="0" w:type="auto"/>
        <w:tblInd w:w="1133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460"/>
      </w:tblGrid>
      <w:tr w:rsidR="005659FD" w:rsidRPr="008271C2" w14:paraId="33CB4AA2" w14:textId="77777777" w:rsidTr="003A4FC4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24DF08EC" w14:textId="1E1138AA" w:rsidR="008271C2" w:rsidRPr="00707C08" w:rsidRDefault="008271C2" w:rsidP="00E839FF">
            <w:pPr>
              <w:spacing w:after="0"/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707C08">
              <w:rPr>
                <w:rFonts w:asciiTheme="minorHAnsi" w:hAnsiTheme="minorHAnsi" w:cstheme="minorHAnsi"/>
                <w:b/>
                <w:lang w:val="en-CA"/>
              </w:rPr>
              <w:t>Year:</w:t>
            </w:r>
            <w:r w:rsidR="00E839FF" w:rsidRPr="00707C08">
              <w:rPr>
                <w:rFonts w:asciiTheme="minorHAnsi" w:hAnsiTheme="minorHAnsi" w:cstheme="minorHAnsi"/>
                <w:b/>
                <w:lang w:val="en-CA"/>
              </w:rPr>
              <w:t xml:space="preserve"> </w:t>
            </w:r>
          </w:p>
        </w:tc>
        <w:tc>
          <w:tcPr>
            <w:tcW w:w="147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1B66049A" w14:textId="77777777" w:rsidR="008271C2" w:rsidRPr="008271C2" w:rsidRDefault="008271C2" w:rsidP="0061507D">
            <w:pPr>
              <w:rPr>
                <w:rFonts w:cs="Arial"/>
                <w:b/>
                <w:i/>
                <w:sz w:val="28"/>
                <w:lang w:val="en-CA"/>
              </w:rPr>
            </w:pPr>
          </w:p>
        </w:tc>
      </w:tr>
    </w:tbl>
    <w:tbl>
      <w:tblPr>
        <w:tblStyle w:val="Listeclaire"/>
        <w:tblW w:w="5000" w:type="pct"/>
        <w:tblLook w:val="04A0" w:firstRow="1" w:lastRow="0" w:firstColumn="1" w:lastColumn="0" w:noHBand="0" w:noVBand="1"/>
      </w:tblPr>
      <w:tblGrid>
        <w:gridCol w:w="2191"/>
        <w:gridCol w:w="4729"/>
        <w:gridCol w:w="4450"/>
        <w:gridCol w:w="2156"/>
      </w:tblGrid>
      <w:tr w:rsidR="002F5885" w:rsidRPr="008271C2" w14:paraId="0FD553AD" w14:textId="77777777" w:rsidTr="00707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18FAF5A8" w14:textId="77777777" w:rsidR="008271C2" w:rsidRPr="00707C08" w:rsidRDefault="008271C2" w:rsidP="00707C08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Date of Death</w:t>
            </w:r>
          </w:p>
          <w:p w14:paraId="6EAEE879" w14:textId="77777777" w:rsidR="008271C2" w:rsidRPr="00707C08" w:rsidRDefault="008271C2" w:rsidP="00707C08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(Day/Month)</w:t>
            </w:r>
          </w:p>
        </w:tc>
        <w:tc>
          <w:tcPr>
            <w:tcW w:w="1748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47195DDF" w14:textId="77777777" w:rsidR="008271C2" w:rsidRPr="00707C08" w:rsidRDefault="008271C2" w:rsidP="00707C08">
            <w:pPr>
              <w:spacing w:before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Animal Identification Number</w:t>
            </w:r>
          </w:p>
          <w:p w14:paraId="33330DDA" w14:textId="77777777" w:rsidR="008271C2" w:rsidRPr="00707C08" w:rsidRDefault="008271C2" w:rsidP="00707C08">
            <w:pPr>
              <w:spacing w:after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15 digits</w:t>
            </w:r>
          </w:p>
        </w:tc>
        <w:tc>
          <w:tcPr>
            <w:tcW w:w="1645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48A735DE" w14:textId="2F954D46" w:rsidR="008271C2" w:rsidRPr="00707C08" w:rsidRDefault="008271C2" w:rsidP="00707C08">
            <w:pPr>
              <w:spacing w:before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 xml:space="preserve">Premises </w:t>
            </w:r>
            <w:r w:rsidR="008A2AE3" w:rsidRPr="00707C08">
              <w:rPr>
                <w:rFonts w:asciiTheme="minorHAnsi" w:hAnsiTheme="minorHAnsi" w:cstheme="minorHAnsi"/>
                <w:b w:val="0"/>
                <w:lang w:val="en-CA"/>
              </w:rPr>
              <w:t>I</w:t>
            </w: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 xml:space="preserve">dentification </w:t>
            </w:r>
            <w:r w:rsidR="008A2AE3" w:rsidRPr="00707C08">
              <w:rPr>
                <w:rFonts w:asciiTheme="minorHAnsi" w:hAnsiTheme="minorHAnsi" w:cstheme="minorHAnsi"/>
                <w:b w:val="0"/>
                <w:lang w:val="en-CA"/>
              </w:rPr>
              <w:t>N</w:t>
            </w: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 xml:space="preserve">umber </w:t>
            </w:r>
            <w:r w:rsidR="008A2AE3" w:rsidRPr="00707C08">
              <w:rPr>
                <w:rFonts w:asciiTheme="minorHAnsi" w:hAnsiTheme="minorHAnsi" w:cstheme="minorHAnsi"/>
                <w:b w:val="0"/>
                <w:lang w:val="en-CA"/>
              </w:rPr>
              <w:t>W</w:t>
            </w: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 xml:space="preserve">here the </w:t>
            </w:r>
            <w:r w:rsidR="008A2AE3" w:rsidRPr="00707C08">
              <w:rPr>
                <w:rFonts w:asciiTheme="minorHAnsi" w:hAnsiTheme="minorHAnsi" w:cstheme="minorHAnsi"/>
                <w:b w:val="0"/>
                <w:lang w:val="en-CA"/>
              </w:rPr>
              <w:t>A</w:t>
            </w: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nimal was Found Dead</w:t>
            </w:r>
          </w:p>
        </w:tc>
        <w:tc>
          <w:tcPr>
            <w:tcW w:w="797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51CA5F0A" w14:textId="0DC2B6D6" w:rsidR="008271C2" w:rsidRPr="00707C08" w:rsidRDefault="008271C2" w:rsidP="00707C08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Date of Record</w:t>
            </w:r>
            <w:r w:rsidR="00E839FF" w:rsidRPr="00707C08">
              <w:rPr>
                <w:rFonts w:asciiTheme="minorHAnsi" w:hAnsiTheme="minorHAnsi" w:cstheme="minorHAnsi"/>
                <w:b w:val="0"/>
                <w:lang w:val="en-CA"/>
              </w:rPr>
              <w:t>*</w:t>
            </w:r>
          </w:p>
          <w:p w14:paraId="5BACD0DB" w14:textId="77777777" w:rsidR="008271C2" w:rsidRPr="00707C08" w:rsidRDefault="008271C2" w:rsidP="00707C08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(Day/Month)</w:t>
            </w:r>
          </w:p>
        </w:tc>
      </w:tr>
      <w:tr w:rsidR="002F5885" w:rsidRPr="008271C2" w14:paraId="04238820" w14:textId="77777777" w:rsidTr="002F58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 w:val="restart"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05F7DFD4" w14:textId="77777777" w:rsidR="008271C2" w:rsidRPr="00707C08" w:rsidRDefault="008271C2" w:rsidP="00707C08">
            <w:pPr>
              <w:jc w:val="left"/>
              <w:rPr>
                <w:rFonts w:asciiTheme="minorHAnsi" w:hAnsiTheme="minorHAnsi" w:cstheme="minorHAnsi"/>
                <w:b w:val="0"/>
                <w:color w:val="000000" w:themeColor="text1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color w:val="000000" w:themeColor="text1"/>
                <w:lang w:val="en-CA"/>
              </w:rPr>
              <w:t>15/04</w:t>
            </w:r>
          </w:p>
        </w:tc>
        <w:tc>
          <w:tcPr>
            <w:tcW w:w="1748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52828A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707C08">
              <w:rPr>
                <w:rFonts w:asciiTheme="minorHAnsi" w:hAnsiTheme="minorHAnsi" w:cstheme="minorHAnsi"/>
                <w:color w:val="000000" w:themeColor="text1"/>
                <w:lang w:val="en-CA"/>
              </w:rPr>
              <w:t>124 000 012 246 326</w:t>
            </w:r>
          </w:p>
        </w:tc>
        <w:tc>
          <w:tcPr>
            <w:tcW w:w="1645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66964A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707C08">
              <w:rPr>
                <w:rFonts w:asciiTheme="minorHAnsi" w:hAnsiTheme="minorHAnsi" w:cstheme="minorHAnsi"/>
                <w:color w:val="000000" w:themeColor="text1"/>
                <w:lang w:val="en-CA"/>
              </w:rPr>
              <w:t>QC 321654 7</w:t>
            </w:r>
          </w:p>
        </w:tc>
        <w:tc>
          <w:tcPr>
            <w:tcW w:w="797" w:type="pct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BA06A86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707C08">
              <w:rPr>
                <w:rFonts w:asciiTheme="minorHAnsi" w:hAnsiTheme="minorHAnsi" w:cstheme="minorHAnsi"/>
                <w:color w:val="000000" w:themeColor="text1"/>
                <w:lang w:val="en-CA"/>
              </w:rPr>
              <w:t>20/04</w:t>
            </w:r>
          </w:p>
        </w:tc>
      </w:tr>
      <w:tr w:rsidR="002F5885" w:rsidRPr="008271C2" w14:paraId="1B4BAE59" w14:textId="77777777" w:rsidTr="002F5885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6229E766" w14:textId="77777777" w:rsidR="008271C2" w:rsidRPr="00707C08" w:rsidRDefault="008271C2" w:rsidP="00707C08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C9F2199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FD8D9D9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3D2A4FFF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2F5885" w:rsidRPr="008271C2" w14:paraId="5C599113" w14:textId="77777777" w:rsidTr="002F58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16C5576" w14:textId="77777777" w:rsidR="008271C2" w:rsidRPr="00707C08" w:rsidRDefault="008271C2" w:rsidP="00707C08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17747E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DD03CE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3E7BD65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2F5885" w:rsidRPr="008271C2" w14:paraId="074CBA9B" w14:textId="77777777" w:rsidTr="002F5885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31F6762" w14:textId="77777777" w:rsidR="008271C2" w:rsidRPr="00707C08" w:rsidRDefault="008271C2" w:rsidP="00707C08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16CE0082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7F62FE6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3A987EFE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2F5885" w:rsidRPr="008271C2" w14:paraId="1952E2C2" w14:textId="77777777" w:rsidTr="002F58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59F881A" w14:textId="77777777" w:rsidR="008271C2" w:rsidRPr="00707C08" w:rsidRDefault="008271C2" w:rsidP="00707C08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352555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E6308E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AE18908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2F5885" w:rsidRPr="008271C2" w14:paraId="628FBA97" w14:textId="77777777" w:rsidTr="002F5885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1BD1E0B4" w14:textId="77777777" w:rsidR="008271C2" w:rsidRPr="00707C08" w:rsidRDefault="008271C2" w:rsidP="00707C08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A62405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C0AA5C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F545D64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2F5885" w:rsidRPr="008271C2" w14:paraId="384479F1" w14:textId="77777777" w:rsidTr="002F58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EF61709" w14:textId="77777777" w:rsidR="008271C2" w:rsidRPr="00707C08" w:rsidRDefault="008271C2" w:rsidP="00707C08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DE887E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27038B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0BFC70F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2F5885" w:rsidRPr="008271C2" w14:paraId="5E10AD79" w14:textId="77777777" w:rsidTr="002F5885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606F72E" w14:textId="77777777" w:rsidR="008271C2" w:rsidRPr="00707C08" w:rsidRDefault="008271C2" w:rsidP="00707C08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457761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018BA5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E5716C1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2F5885" w:rsidRPr="008271C2" w14:paraId="0ECA25F7" w14:textId="77777777" w:rsidTr="002F58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0DBE01C" w14:textId="77777777" w:rsidR="008271C2" w:rsidRPr="00707C08" w:rsidRDefault="008271C2" w:rsidP="00707C08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317441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45B289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EDF1234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2F5885" w:rsidRPr="008271C2" w14:paraId="3037F813" w14:textId="77777777" w:rsidTr="002F5885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C1F3CBC" w14:textId="77777777" w:rsidR="008271C2" w:rsidRPr="00707C08" w:rsidRDefault="008271C2" w:rsidP="00707C08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5569E77D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5AE29587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418F4432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2F5885" w:rsidRPr="008271C2" w14:paraId="47C59294" w14:textId="77777777" w:rsidTr="002F58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6E34B66F" w14:textId="77777777" w:rsidR="008271C2" w:rsidRPr="00707C08" w:rsidRDefault="008271C2" w:rsidP="00707C08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7747AFBD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142DE9C3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000000" w:themeColor="text1"/>
              <w:right w:val="single" w:sz="18" w:space="0" w:color="auto"/>
            </w:tcBorders>
            <w:vAlign w:val="center"/>
          </w:tcPr>
          <w:p w14:paraId="406D9A4F" w14:textId="77777777" w:rsidR="008271C2" w:rsidRPr="00707C08" w:rsidRDefault="008271C2" w:rsidP="00707C0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lang w:val="en-CA"/>
              </w:rPr>
            </w:pPr>
          </w:p>
        </w:tc>
      </w:tr>
      <w:tr w:rsidR="002F5885" w:rsidRPr="008271C2" w14:paraId="3B1EE7E8" w14:textId="77777777" w:rsidTr="002F5885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000000" w:themeColor="text1"/>
              <w:left w:val="single" w:sz="18" w:space="0" w:color="auto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0195155B" w14:textId="77777777" w:rsidR="008271C2" w:rsidRPr="00707C08" w:rsidRDefault="008271C2" w:rsidP="00707C08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4F60F283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55447D1B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8" w:space="0" w:color="auto"/>
            </w:tcBorders>
            <w:vAlign w:val="center"/>
          </w:tcPr>
          <w:p w14:paraId="3F80613B" w14:textId="77777777" w:rsidR="008271C2" w:rsidRPr="00707C08" w:rsidRDefault="008271C2" w:rsidP="00707C0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24E7DE4A" w14:textId="77777777" w:rsidR="00707C08" w:rsidRDefault="00707C08" w:rsidP="008271C2">
      <w:pPr>
        <w:spacing w:line="240" w:lineRule="auto"/>
        <w:contextualSpacing/>
        <w:rPr>
          <w:rFonts w:asciiTheme="minorHAnsi" w:eastAsia="Times New Roman" w:hAnsiTheme="minorHAnsi" w:cstheme="minorHAnsi"/>
          <w:i/>
          <w:sz w:val="22"/>
          <w:lang w:val="en-CA" w:eastAsia="fr-CA"/>
        </w:rPr>
      </w:pPr>
    </w:p>
    <w:p w14:paraId="2BB37019" w14:textId="07DC2E46" w:rsidR="002F5885" w:rsidRPr="00707C08" w:rsidRDefault="008271C2" w:rsidP="008271C2">
      <w:pPr>
        <w:spacing w:line="240" w:lineRule="auto"/>
        <w:contextualSpacing/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</w:pPr>
      <w:r w:rsidRPr="00707C08"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  <w:t xml:space="preserve">* </w:t>
      </w:r>
      <w:r w:rsidR="00E839FF" w:rsidRPr="00707C08"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  <w:t xml:space="preserve">Within </w:t>
      </w:r>
      <w:r w:rsidRPr="00707C08"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  <w:t>7 days following the animal’s death</w:t>
      </w:r>
      <w:r w:rsidR="002F5885" w:rsidRPr="00707C08"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  <w:br w:type="page"/>
      </w:r>
    </w:p>
    <w:p w14:paraId="071E3D37" w14:textId="77777777" w:rsidR="00707C08" w:rsidRPr="00707C08" w:rsidRDefault="00707C08" w:rsidP="00926CDD">
      <w:pPr>
        <w:pStyle w:val="Titre2"/>
      </w:pPr>
      <w:r w:rsidRPr="00707C08">
        <w:rPr>
          <w:b/>
        </w:rPr>
        <w:lastRenderedPageBreak/>
        <w:t>Record 3:</w:t>
      </w:r>
      <w:r w:rsidRPr="00707C08">
        <w:t xml:space="preserve"> On-Farm Animal Disposal Record | Tag Retirement (</w:t>
      </w:r>
      <w:r w:rsidRPr="00707C08">
        <w:rPr>
          <w:b/>
        </w:rPr>
        <w:t>LT7</w:t>
      </w:r>
      <w:r w:rsidRPr="00707C08">
        <w:t>)</w:t>
      </w:r>
    </w:p>
    <w:tbl>
      <w:tblPr>
        <w:tblStyle w:val="Grilledutableau"/>
        <w:tblW w:w="0" w:type="auto"/>
        <w:tblInd w:w="1133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460"/>
      </w:tblGrid>
      <w:tr w:rsidR="00707C08" w:rsidRPr="008271C2" w14:paraId="3460AA6D" w14:textId="77777777" w:rsidTr="003A4FC4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2E1F1B5B" w14:textId="77777777" w:rsidR="00707C08" w:rsidRPr="00707C08" w:rsidRDefault="00707C08" w:rsidP="00B8590D">
            <w:pPr>
              <w:spacing w:after="0"/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707C08">
              <w:rPr>
                <w:rFonts w:asciiTheme="minorHAnsi" w:hAnsiTheme="minorHAnsi" w:cstheme="minorHAnsi"/>
                <w:b/>
                <w:lang w:val="en-CA"/>
              </w:rPr>
              <w:t xml:space="preserve">Year: 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7A694A9F" w14:textId="77777777" w:rsidR="00707C08" w:rsidRPr="008271C2" w:rsidRDefault="00707C08" w:rsidP="00B8590D">
            <w:pPr>
              <w:rPr>
                <w:rFonts w:cs="Arial"/>
                <w:b/>
                <w:i/>
                <w:sz w:val="28"/>
                <w:lang w:val="en-CA"/>
              </w:rPr>
            </w:pPr>
          </w:p>
        </w:tc>
      </w:tr>
    </w:tbl>
    <w:tbl>
      <w:tblPr>
        <w:tblStyle w:val="Listeclaire"/>
        <w:tblW w:w="5000" w:type="pct"/>
        <w:tblLook w:val="04A0" w:firstRow="1" w:lastRow="0" w:firstColumn="1" w:lastColumn="0" w:noHBand="0" w:noVBand="1"/>
      </w:tblPr>
      <w:tblGrid>
        <w:gridCol w:w="2191"/>
        <w:gridCol w:w="4729"/>
        <w:gridCol w:w="4450"/>
        <w:gridCol w:w="2156"/>
      </w:tblGrid>
      <w:tr w:rsidR="00707C08" w:rsidRPr="008271C2" w14:paraId="4E0AAD4D" w14:textId="77777777" w:rsidTr="00B85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7B76EA64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Date of Death</w:t>
            </w:r>
          </w:p>
          <w:p w14:paraId="1C0AF385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(Day/Month)</w:t>
            </w:r>
          </w:p>
        </w:tc>
        <w:tc>
          <w:tcPr>
            <w:tcW w:w="1748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6B2CEC16" w14:textId="77777777" w:rsidR="00707C08" w:rsidRPr="00707C08" w:rsidRDefault="00707C08" w:rsidP="00B8590D">
            <w:pPr>
              <w:spacing w:before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Animal Identification Number</w:t>
            </w:r>
          </w:p>
          <w:p w14:paraId="3569FFBB" w14:textId="77777777" w:rsidR="00707C08" w:rsidRPr="00707C08" w:rsidRDefault="00707C08" w:rsidP="00B8590D">
            <w:pPr>
              <w:spacing w:after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15 digits</w:t>
            </w:r>
          </w:p>
        </w:tc>
        <w:tc>
          <w:tcPr>
            <w:tcW w:w="1645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3E84669A" w14:textId="77777777" w:rsidR="00707C08" w:rsidRPr="00707C08" w:rsidRDefault="00707C08" w:rsidP="00B8590D">
            <w:pPr>
              <w:spacing w:before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Premises Identification Number Where the Animal was Found Dead</w:t>
            </w:r>
          </w:p>
        </w:tc>
        <w:tc>
          <w:tcPr>
            <w:tcW w:w="797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7860E83A" w14:textId="77777777" w:rsidR="00707C08" w:rsidRPr="00707C08" w:rsidRDefault="00707C08" w:rsidP="00B8590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Date of Record*</w:t>
            </w:r>
          </w:p>
          <w:p w14:paraId="38B9E172" w14:textId="77777777" w:rsidR="00707C08" w:rsidRPr="00707C08" w:rsidRDefault="00707C08" w:rsidP="00B8590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(Day/Month)</w:t>
            </w:r>
          </w:p>
        </w:tc>
      </w:tr>
      <w:tr w:rsidR="00707C08" w:rsidRPr="008271C2" w14:paraId="7E82D1DE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 w:val="restart"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0AA7497A" w14:textId="4F5F76A9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color w:val="000000" w:themeColor="text1"/>
                <w:lang w:val="en-CA"/>
              </w:rPr>
            </w:pPr>
          </w:p>
        </w:tc>
        <w:tc>
          <w:tcPr>
            <w:tcW w:w="1748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BA9361" w14:textId="1C582323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645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B4C3B5" w14:textId="7C48C536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797" w:type="pct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FC4DDEE" w14:textId="0EC29E1C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</w:tr>
      <w:tr w:rsidR="00707C08" w:rsidRPr="008271C2" w14:paraId="547F3CAD" w14:textId="77777777" w:rsidTr="00B8590D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BBA2CC1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3053D2BD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1AC8626C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147480D6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148A5E84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04795C3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49164F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E99E95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0757159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7FED341A" w14:textId="77777777" w:rsidTr="00B8590D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1B58B91C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35C221C4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39637B0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64E352D2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72617E18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9F4C647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675CF2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6590DE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9739680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2A7E77D7" w14:textId="77777777" w:rsidTr="00B8590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12F5781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3CC236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F35CFF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4437224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75BFBAD7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50C845C0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28BE01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0DEB60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D0BB8DC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0B07D084" w14:textId="77777777" w:rsidTr="00B8590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576FD219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DBFCFE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859C66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9CDE646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63497CCC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5D71D90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95ED55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BED5C8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61C35D1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6AE9846F" w14:textId="77777777" w:rsidTr="00B8590D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15459134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28E02B5E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3AEC86D2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1EFCFFAE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4097AABF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1B8A8871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2CA1231B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3CCC844C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000000" w:themeColor="text1"/>
              <w:right w:val="single" w:sz="18" w:space="0" w:color="auto"/>
            </w:tcBorders>
            <w:vAlign w:val="center"/>
          </w:tcPr>
          <w:p w14:paraId="0CFC2803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lang w:val="en-CA"/>
              </w:rPr>
            </w:pPr>
          </w:p>
        </w:tc>
      </w:tr>
      <w:tr w:rsidR="00707C08" w:rsidRPr="008271C2" w14:paraId="1929B904" w14:textId="77777777" w:rsidTr="00B8590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000000" w:themeColor="text1"/>
              <w:left w:val="single" w:sz="18" w:space="0" w:color="auto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157E28F2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23F5914D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1ED3F218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8" w:space="0" w:color="auto"/>
            </w:tcBorders>
            <w:vAlign w:val="center"/>
          </w:tcPr>
          <w:p w14:paraId="43FB4242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70AB9C87" w14:textId="77777777" w:rsidR="00707C08" w:rsidRDefault="00707C08" w:rsidP="00707C08">
      <w:pPr>
        <w:spacing w:line="240" w:lineRule="auto"/>
        <w:contextualSpacing/>
        <w:rPr>
          <w:rFonts w:asciiTheme="minorHAnsi" w:eastAsia="Times New Roman" w:hAnsiTheme="minorHAnsi" w:cstheme="minorHAnsi"/>
          <w:i/>
          <w:sz w:val="22"/>
          <w:lang w:val="en-CA" w:eastAsia="fr-CA"/>
        </w:rPr>
      </w:pPr>
    </w:p>
    <w:p w14:paraId="46EA5FDE" w14:textId="77777777" w:rsidR="00707C08" w:rsidRPr="00707C08" w:rsidRDefault="00707C08" w:rsidP="00926CDD">
      <w:pPr>
        <w:pStyle w:val="Titre2"/>
      </w:pPr>
      <w:r w:rsidRPr="00707C08"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  <w:t>* Within 7 days following the animal’s death</w:t>
      </w:r>
      <w:r w:rsidRPr="00707C08"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  <w:br w:type="page"/>
      </w:r>
      <w:r w:rsidRPr="00707C08">
        <w:rPr>
          <w:b/>
        </w:rPr>
        <w:lastRenderedPageBreak/>
        <w:t>Record 3:</w:t>
      </w:r>
      <w:r w:rsidRPr="00707C08">
        <w:t xml:space="preserve"> On-Farm Animal Disposal Record | Tag Retirement (</w:t>
      </w:r>
      <w:r w:rsidRPr="00707C08">
        <w:rPr>
          <w:b/>
        </w:rPr>
        <w:t>LT7</w:t>
      </w:r>
      <w:r w:rsidRPr="00707C08">
        <w:t>)</w:t>
      </w:r>
    </w:p>
    <w:tbl>
      <w:tblPr>
        <w:tblStyle w:val="Grilledutableau"/>
        <w:tblW w:w="0" w:type="auto"/>
        <w:tblInd w:w="1133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1376"/>
      </w:tblGrid>
      <w:tr w:rsidR="00707C08" w:rsidRPr="008271C2" w14:paraId="45553721" w14:textId="77777777" w:rsidTr="003A4FC4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286CA16A" w14:textId="77777777" w:rsidR="00707C08" w:rsidRPr="00707C08" w:rsidRDefault="00707C08" w:rsidP="00B8590D">
            <w:pPr>
              <w:spacing w:after="0"/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707C08">
              <w:rPr>
                <w:rFonts w:asciiTheme="minorHAnsi" w:hAnsiTheme="minorHAnsi" w:cstheme="minorHAnsi"/>
                <w:b/>
                <w:lang w:val="en-CA"/>
              </w:rPr>
              <w:t xml:space="preserve">Year: </w:t>
            </w:r>
          </w:p>
        </w:tc>
        <w:tc>
          <w:tcPr>
            <w:tcW w:w="137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6A792A36" w14:textId="77777777" w:rsidR="00707C08" w:rsidRPr="008271C2" w:rsidRDefault="00707C08" w:rsidP="00B8590D">
            <w:pPr>
              <w:rPr>
                <w:rFonts w:cs="Arial"/>
                <w:b/>
                <w:i/>
                <w:sz w:val="28"/>
                <w:lang w:val="en-CA"/>
              </w:rPr>
            </w:pPr>
          </w:p>
        </w:tc>
      </w:tr>
    </w:tbl>
    <w:tbl>
      <w:tblPr>
        <w:tblStyle w:val="Listeclaire"/>
        <w:tblW w:w="5000" w:type="pct"/>
        <w:tblLook w:val="04A0" w:firstRow="1" w:lastRow="0" w:firstColumn="1" w:lastColumn="0" w:noHBand="0" w:noVBand="1"/>
      </w:tblPr>
      <w:tblGrid>
        <w:gridCol w:w="2191"/>
        <w:gridCol w:w="4729"/>
        <w:gridCol w:w="4450"/>
        <w:gridCol w:w="2156"/>
      </w:tblGrid>
      <w:tr w:rsidR="00707C08" w:rsidRPr="008271C2" w14:paraId="3BED3248" w14:textId="77777777" w:rsidTr="00B85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7130BAD6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Date of Death</w:t>
            </w:r>
          </w:p>
          <w:p w14:paraId="757C9960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(Day/Month)</w:t>
            </w:r>
          </w:p>
        </w:tc>
        <w:tc>
          <w:tcPr>
            <w:tcW w:w="1748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4814FEF8" w14:textId="77777777" w:rsidR="00707C08" w:rsidRPr="00707C08" w:rsidRDefault="00707C08" w:rsidP="00B8590D">
            <w:pPr>
              <w:spacing w:before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Animal Identification Number</w:t>
            </w:r>
          </w:p>
          <w:p w14:paraId="68865D1D" w14:textId="77777777" w:rsidR="00707C08" w:rsidRPr="00707C08" w:rsidRDefault="00707C08" w:rsidP="00B8590D">
            <w:pPr>
              <w:spacing w:after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15 digits</w:t>
            </w:r>
          </w:p>
        </w:tc>
        <w:tc>
          <w:tcPr>
            <w:tcW w:w="1645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05AF0664" w14:textId="77777777" w:rsidR="00707C08" w:rsidRPr="00707C08" w:rsidRDefault="00707C08" w:rsidP="00B8590D">
            <w:pPr>
              <w:spacing w:before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Premises Identification Number Where the Animal was Found Dead</w:t>
            </w:r>
          </w:p>
        </w:tc>
        <w:tc>
          <w:tcPr>
            <w:tcW w:w="797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2694F08A" w14:textId="77777777" w:rsidR="00707C08" w:rsidRPr="00707C08" w:rsidRDefault="00707C08" w:rsidP="00B8590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Date of Record*</w:t>
            </w:r>
          </w:p>
          <w:p w14:paraId="3ADC992D" w14:textId="77777777" w:rsidR="00707C08" w:rsidRPr="00707C08" w:rsidRDefault="00707C08" w:rsidP="00B8590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(Day/Month)</w:t>
            </w:r>
          </w:p>
        </w:tc>
      </w:tr>
      <w:tr w:rsidR="00707C08" w:rsidRPr="008271C2" w14:paraId="26E7D015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 w:val="restart"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15AED351" w14:textId="5B384474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color w:val="000000" w:themeColor="text1"/>
                <w:lang w:val="en-CA"/>
              </w:rPr>
            </w:pPr>
          </w:p>
        </w:tc>
        <w:tc>
          <w:tcPr>
            <w:tcW w:w="1748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ED9820" w14:textId="18A6FD65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645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F1EB54" w14:textId="5953CAB4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797" w:type="pct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ADDB7F9" w14:textId="7E945260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</w:tr>
      <w:tr w:rsidR="00707C08" w:rsidRPr="008271C2" w14:paraId="2E34B6AE" w14:textId="77777777" w:rsidTr="00B8590D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26267C97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2D8660DB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173E8DA6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55CCD5D9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63EC5A8A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7510AAD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13640B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F1C1A0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29E09D7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7AF12071" w14:textId="77777777" w:rsidTr="00B8590D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D5A4D60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0C5755A3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0D7D0823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10ADE9DB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7813A7B7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0F767D80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B94116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02BB91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0E26399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3325AE8B" w14:textId="77777777" w:rsidTr="00B8590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5160E18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2776E0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084625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377B9F4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51337612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7A5C95C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2AB779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CD69C3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E5F1848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796D2EE3" w14:textId="77777777" w:rsidTr="00B8590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E456A61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EDCEA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3DB009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2971780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272EC662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6CACACCE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6E52CC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6B2E9C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0E7C9A0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16E164E1" w14:textId="77777777" w:rsidTr="00B8590D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487D6D7A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0EDDACED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693FBE23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4D6E2DD7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50B6839F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5FE7C20F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590CADBD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567201E7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000000" w:themeColor="text1"/>
              <w:right w:val="single" w:sz="18" w:space="0" w:color="auto"/>
            </w:tcBorders>
            <w:vAlign w:val="center"/>
          </w:tcPr>
          <w:p w14:paraId="6EBFD761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lang w:val="en-CA"/>
              </w:rPr>
            </w:pPr>
          </w:p>
        </w:tc>
      </w:tr>
      <w:tr w:rsidR="00707C08" w:rsidRPr="008271C2" w14:paraId="54AD8BF7" w14:textId="77777777" w:rsidTr="00B8590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000000" w:themeColor="text1"/>
              <w:left w:val="single" w:sz="18" w:space="0" w:color="auto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04E44D72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457BCA5B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390EEAE3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8" w:space="0" w:color="auto"/>
            </w:tcBorders>
            <w:vAlign w:val="center"/>
          </w:tcPr>
          <w:p w14:paraId="0C55DA8A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20DF668A" w14:textId="77777777" w:rsidR="00707C08" w:rsidRDefault="00707C08" w:rsidP="00707C08">
      <w:pPr>
        <w:spacing w:line="240" w:lineRule="auto"/>
        <w:contextualSpacing/>
        <w:rPr>
          <w:rFonts w:asciiTheme="minorHAnsi" w:eastAsia="Times New Roman" w:hAnsiTheme="minorHAnsi" w:cstheme="minorHAnsi"/>
          <w:i/>
          <w:sz w:val="22"/>
          <w:lang w:val="en-CA" w:eastAsia="fr-CA"/>
        </w:rPr>
      </w:pPr>
    </w:p>
    <w:p w14:paraId="02A0CB3A" w14:textId="3E7B870C" w:rsidR="00707C08" w:rsidRDefault="00707C08" w:rsidP="00707C08">
      <w:pPr>
        <w:spacing w:line="240" w:lineRule="auto"/>
        <w:contextualSpacing/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</w:pPr>
      <w:r w:rsidRPr="00707C08"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  <w:t>* Within 7 days following the animal’s death</w:t>
      </w:r>
    </w:p>
    <w:p w14:paraId="33BB1863" w14:textId="77777777" w:rsidR="00707C08" w:rsidRPr="00707C08" w:rsidRDefault="00707C08" w:rsidP="00926CDD">
      <w:pPr>
        <w:pStyle w:val="Titre2"/>
      </w:pPr>
      <w:r w:rsidRPr="00707C08">
        <w:rPr>
          <w:b/>
        </w:rPr>
        <w:lastRenderedPageBreak/>
        <w:t>Record 3:</w:t>
      </w:r>
      <w:r w:rsidRPr="00707C08">
        <w:t xml:space="preserve"> On-Farm Animal Disposal Record | Tag Retirement (</w:t>
      </w:r>
      <w:r w:rsidRPr="00707C08">
        <w:rPr>
          <w:b/>
        </w:rPr>
        <w:t>LT7</w:t>
      </w:r>
      <w:r w:rsidRPr="00707C08">
        <w:t>)</w:t>
      </w:r>
    </w:p>
    <w:tbl>
      <w:tblPr>
        <w:tblStyle w:val="Grilledutableau"/>
        <w:tblW w:w="0" w:type="auto"/>
        <w:tblInd w:w="1133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1376"/>
      </w:tblGrid>
      <w:tr w:rsidR="00707C08" w:rsidRPr="008271C2" w14:paraId="56E34EAA" w14:textId="77777777" w:rsidTr="003A4FC4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2BA369D4" w14:textId="77777777" w:rsidR="00707C08" w:rsidRPr="00707C08" w:rsidRDefault="00707C08" w:rsidP="00B8590D">
            <w:pPr>
              <w:spacing w:after="0"/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707C08">
              <w:rPr>
                <w:rFonts w:asciiTheme="minorHAnsi" w:hAnsiTheme="minorHAnsi" w:cstheme="minorHAnsi"/>
                <w:b/>
                <w:lang w:val="en-CA"/>
              </w:rPr>
              <w:t xml:space="preserve">Year: </w:t>
            </w:r>
          </w:p>
        </w:tc>
        <w:tc>
          <w:tcPr>
            <w:tcW w:w="137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371FB804" w14:textId="77777777" w:rsidR="00707C08" w:rsidRPr="008271C2" w:rsidRDefault="00707C08" w:rsidP="00B8590D">
            <w:pPr>
              <w:rPr>
                <w:rFonts w:cs="Arial"/>
                <w:b/>
                <w:i/>
                <w:sz w:val="28"/>
                <w:lang w:val="en-CA"/>
              </w:rPr>
            </w:pPr>
          </w:p>
        </w:tc>
      </w:tr>
    </w:tbl>
    <w:tbl>
      <w:tblPr>
        <w:tblStyle w:val="Listeclaire"/>
        <w:tblW w:w="5000" w:type="pct"/>
        <w:tblLook w:val="04A0" w:firstRow="1" w:lastRow="0" w:firstColumn="1" w:lastColumn="0" w:noHBand="0" w:noVBand="1"/>
      </w:tblPr>
      <w:tblGrid>
        <w:gridCol w:w="2191"/>
        <w:gridCol w:w="4729"/>
        <w:gridCol w:w="4450"/>
        <w:gridCol w:w="2156"/>
      </w:tblGrid>
      <w:tr w:rsidR="00707C08" w:rsidRPr="008271C2" w14:paraId="64EBCB7E" w14:textId="77777777" w:rsidTr="00B85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694DA819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Date of Death</w:t>
            </w:r>
          </w:p>
          <w:p w14:paraId="6336A6D7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(Day/Month)</w:t>
            </w:r>
          </w:p>
        </w:tc>
        <w:tc>
          <w:tcPr>
            <w:tcW w:w="1748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42AB6531" w14:textId="77777777" w:rsidR="00707C08" w:rsidRPr="00707C08" w:rsidRDefault="00707C08" w:rsidP="00B8590D">
            <w:pPr>
              <w:spacing w:before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Animal Identification Number</w:t>
            </w:r>
          </w:p>
          <w:p w14:paraId="4455CF88" w14:textId="77777777" w:rsidR="00707C08" w:rsidRPr="00707C08" w:rsidRDefault="00707C08" w:rsidP="00B8590D">
            <w:pPr>
              <w:spacing w:after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15 digits</w:t>
            </w:r>
          </w:p>
        </w:tc>
        <w:tc>
          <w:tcPr>
            <w:tcW w:w="1645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2B07803B" w14:textId="77777777" w:rsidR="00707C08" w:rsidRPr="00707C08" w:rsidRDefault="00707C08" w:rsidP="00B8590D">
            <w:pPr>
              <w:spacing w:before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Premises Identification Number Where the Animal was Found Dead</w:t>
            </w:r>
          </w:p>
        </w:tc>
        <w:tc>
          <w:tcPr>
            <w:tcW w:w="797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59CF1985" w14:textId="77777777" w:rsidR="00707C08" w:rsidRPr="00707C08" w:rsidRDefault="00707C08" w:rsidP="00B8590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Date of Record*</w:t>
            </w:r>
          </w:p>
          <w:p w14:paraId="7912E518" w14:textId="77777777" w:rsidR="00707C08" w:rsidRPr="00707C08" w:rsidRDefault="00707C08" w:rsidP="00B8590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707C08">
              <w:rPr>
                <w:rFonts w:asciiTheme="minorHAnsi" w:hAnsiTheme="minorHAnsi" w:cstheme="minorHAnsi"/>
                <w:b w:val="0"/>
                <w:lang w:val="en-CA"/>
              </w:rPr>
              <w:t>(Day/Month)</w:t>
            </w:r>
          </w:p>
        </w:tc>
      </w:tr>
      <w:tr w:rsidR="00707C08" w:rsidRPr="008271C2" w14:paraId="0EBD9166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 w:val="restart"/>
            <w:tcBorders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44EA91B1" w14:textId="1B2917CD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color w:val="000000" w:themeColor="text1"/>
                <w:lang w:val="en-CA"/>
              </w:rPr>
            </w:pPr>
          </w:p>
        </w:tc>
        <w:tc>
          <w:tcPr>
            <w:tcW w:w="1748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E402DF" w14:textId="1282CEBE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645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4F2178" w14:textId="3F421C80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797" w:type="pct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1C3C732" w14:textId="664C2D4B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bookmarkStart w:id="5" w:name="_GoBack"/>
            <w:bookmarkEnd w:id="5"/>
          </w:p>
        </w:tc>
      </w:tr>
      <w:tr w:rsidR="00707C08" w:rsidRPr="008271C2" w14:paraId="5C6F2DEA" w14:textId="77777777" w:rsidTr="00B8590D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197FAD6E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522D115A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25FF92F9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58B615CD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6D9A64CD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30415F0C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E81E8F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E92D91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985D072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784F8E68" w14:textId="77777777" w:rsidTr="00B8590D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5719FFF0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1B7C7095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0FF7C82B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2FC6CA67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0B3FAA55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1F172671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2A7DDD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2B65B2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6E93269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56343957" w14:textId="77777777" w:rsidTr="00B8590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4763D99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25CB54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F650EC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78B4DCC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5DADC26B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2C889B38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B77A4E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DBB657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3EEDD54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570BD5DC" w14:textId="77777777" w:rsidTr="00B8590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6E087A14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405118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73DB0F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3A7CA62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67550D74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14:paraId="7C1844F7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1AB516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A1E27B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67A928D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2466AA57" w14:textId="77777777" w:rsidTr="00B8590D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vMerge/>
            <w:tcBorders>
              <w:left w:val="single" w:sz="18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44F1FA00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1210AA32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245DEBA0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vMerge/>
            <w:tcBorders>
              <w:left w:val="single" w:sz="4" w:space="0" w:color="000000" w:themeColor="text1"/>
              <w:bottom w:val="single" w:sz="12" w:space="0" w:color="auto"/>
              <w:right w:val="single" w:sz="18" w:space="0" w:color="auto"/>
            </w:tcBorders>
            <w:vAlign w:val="center"/>
          </w:tcPr>
          <w:p w14:paraId="42251A17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707C08" w:rsidRPr="008271C2" w14:paraId="0A4A5EF7" w14:textId="77777777" w:rsidTr="00B859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auto"/>
              <w:left w:val="single" w:sz="18" w:space="0" w:color="auto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11A1981C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7F552F1A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01FCFCD9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000000" w:themeColor="text1"/>
              <w:bottom w:val="single" w:sz="12" w:space="0" w:color="000000" w:themeColor="text1"/>
              <w:right w:val="single" w:sz="18" w:space="0" w:color="auto"/>
            </w:tcBorders>
            <w:vAlign w:val="center"/>
          </w:tcPr>
          <w:p w14:paraId="617CC2CF" w14:textId="77777777" w:rsidR="00707C08" w:rsidRPr="00707C08" w:rsidRDefault="00707C08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lang w:val="en-CA"/>
              </w:rPr>
            </w:pPr>
          </w:p>
        </w:tc>
      </w:tr>
      <w:tr w:rsidR="00707C08" w:rsidRPr="008271C2" w14:paraId="56D666E5" w14:textId="77777777" w:rsidTr="00B8590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pct"/>
            <w:tcBorders>
              <w:top w:val="single" w:sz="12" w:space="0" w:color="000000" w:themeColor="text1"/>
              <w:left w:val="single" w:sz="18" w:space="0" w:color="auto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6229D317" w14:textId="77777777" w:rsidR="00707C08" w:rsidRPr="00707C08" w:rsidRDefault="00707C08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</w:p>
        </w:tc>
        <w:tc>
          <w:tcPr>
            <w:tcW w:w="1748" w:type="pct"/>
            <w:tcBorders>
              <w:top w:val="single" w:sz="12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7993FD62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45" w:type="pct"/>
            <w:tcBorders>
              <w:top w:val="single" w:sz="12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3D6C8540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97" w:type="pct"/>
            <w:tcBorders>
              <w:top w:val="single" w:sz="12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8" w:space="0" w:color="auto"/>
            </w:tcBorders>
            <w:vAlign w:val="center"/>
          </w:tcPr>
          <w:p w14:paraId="0740AA6A" w14:textId="77777777" w:rsidR="00707C08" w:rsidRPr="00707C08" w:rsidRDefault="00707C08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7A36367B" w14:textId="77777777" w:rsidR="00707C08" w:rsidRDefault="00707C08" w:rsidP="00707C08">
      <w:pPr>
        <w:spacing w:line="240" w:lineRule="auto"/>
        <w:contextualSpacing/>
        <w:rPr>
          <w:rFonts w:asciiTheme="minorHAnsi" w:eastAsia="Times New Roman" w:hAnsiTheme="minorHAnsi" w:cstheme="minorHAnsi"/>
          <w:i/>
          <w:sz w:val="22"/>
          <w:lang w:val="en-CA" w:eastAsia="fr-CA"/>
        </w:rPr>
      </w:pPr>
    </w:p>
    <w:p w14:paraId="23F8AA4F" w14:textId="0CD4FDFB" w:rsidR="00707C08" w:rsidRPr="00707C08" w:rsidRDefault="00707C08" w:rsidP="00707C08">
      <w:pPr>
        <w:spacing w:line="240" w:lineRule="auto"/>
        <w:contextualSpacing/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</w:pPr>
      <w:r w:rsidRPr="00707C08"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  <w:t>* Within 7 days following the animal’s death</w:t>
      </w:r>
      <w:bookmarkEnd w:id="3"/>
      <w:bookmarkEnd w:id="4"/>
    </w:p>
    <w:sectPr w:rsidR="00707C08" w:rsidRPr="00707C08" w:rsidSect="00E839FF">
      <w:headerReference w:type="default" r:id="rId8"/>
      <w:footerReference w:type="even" r:id="rId9"/>
      <w:footerReference w:type="default" r:id="rId10"/>
      <w:footnotePr>
        <w:numFmt w:val="chicago"/>
        <w:numRestart w:val="eachPage"/>
      </w:footnotePr>
      <w:pgSz w:w="15840" w:h="12240" w:orient="landscape"/>
      <w:pgMar w:top="1361" w:right="1134" w:bottom="1077" w:left="1134" w:header="709" w:footer="39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09861" w14:textId="77777777" w:rsidR="00ED675E" w:rsidRDefault="00ED675E">
      <w:pPr>
        <w:spacing w:line="240" w:lineRule="auto"/>
      </w:pPr>
      <w:r>
        <w:separator/>
      </w:r>
    </w:p>
    <w:p w14:paraId="7BE2ADA8" w14:textId="77777777" w:rsidR="00ED675E" w:rsidRDefault="00ED675E"/>
    <w:p w14:paraId="422CFFDD" w14:textId="77777777" w:rsidR="00ED675E" w:rsidRDefault="00ED675E" w:rsidP="00754228"/>
  </w:endnote>
  <w:endnote w:type="continuationSeparator" w:id="0">
    <w:p w14:paraId="3E315505" w14:textId="77777777" w:rsidR="00ED675E" w:rsidRDefault="00ED675E">
      <w:pPr>
        <w:spacing w:line="240" w:lineRule="auto"/>
      </w:pPr>
      <w:r>
        <w:continuationSeparator/>
      </w:r>
    </w:p>
    <w:p w14:paraId="05976D52" w14:textId="77777777" w:rsidR="00ED675E" w:rsidRDefault="00ED675E"/>
    <w:p w14:paraId="1D49A7BA" w14:textId="77777777" w:rsidR="00ED675E" w:rsidRDefault="00ED675E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panose1 w:val="00000000000000000000"/>
    <w:charset w:val="00"/>
    <w:family w:val="auto"/>
    <w:pitch w:val="variable"/>
    <w:sig w:usb0="80000067" w:usb1="00000000" w:usb2="00000000" w:usb3="00000000" w:csb0="000001FB" w:csb1="00000000"/>
  </w:font>
  <w:font w:name="Arial Bold">
    <w:altName w:val="Arial"/>
    <w:panose1 w:val="020B0604020202020204"/>
    <w:charset w:val="59"/>
    <w:family w:val="auto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56EDB" w14:textId="77777777" w:rsidR="00E839FF" w:rsidRDefault="00E839FF" w:rsidP="00E839F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884C133" w14:textId="77777777" w:rsidR="00E839FF" w:rsidRDefault="00E839FF" w:rsidP="00E839F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ABAF2" w14:textId="3EFB8ACD" w:rsidR="00E839FF" w:rsidRPr="00E839FF" w:rsidRDefault="00E839FF" w:rsidP="00E839FF">
    <w:pPr>
      <w:pStyle w:val="Pieddepage"/>
      <w:framePr w:wrap="around" w:vAnchor="text" w:hAnchor="margin" w:xAlign="right" w:y="1"/>
      <w:rPr>
        <w:rStyle w:val="Numrodepage"/>
        <w:rFonts w:ascii="Arial" w:hAnsi="Arial" w:cs="Arial"/>
        <w:sz w:val="20"/>
      </w:rPr>
    </w:pPr>
  </w:p>
  <w:p w14:paraId="0A950D6C" w14:textId="65444703" w:rsidR="00E839FF" w:rsidRPr="007E7816" w:rsidRDefault="00E839FF" w:rsidP="0095510C">
    <w:pPr>
      <w:pStyle w:val="Pieddepage"/>
      <w:ind w:right="360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15D2C5" w14:textId="77777777" w:rsidR="00ED675E" w:rsidRDefault="00ED675E">
      <w:pPr>
        <w:spacing w:line="240" w:lineRule="auto"/>
      </w:pPr>
      <w:r>
        <w:separator/>
      </w:r>
    </w:p>
  </w:footnote>
  <w:footnote w:type="continuationSeparator" w:id="0">
    <w:p w14:paraId="15AF7678" w14:textId="77777777" w:rsidR="00ED675E" w:rsidRDefault="00ED675E">
      <w:pPr>
        <w:spacing w:line="240" w:lineRule="auto"/>
      </w:pPr>
      <w:r>
        <w:continuationSeparator/>
      </w:r>
    </w:p>
    <w:p w14:paraId="0760A8F2" w14:textId="77777777" w:rsidR="00ED675E" w:rsidRDefault="00ED675E"/>
    <w:p w14:paraId="223E0D1B" w14:textId="77777777" w:rsidR="00ED675E" w:rsidRDefault="00ED675E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16489" w14:textId="66BE4839" w:rsidR="00E839FF" w:rsidRDefault="00707C08">
    <w:pPr>
      <w:pStyle w:val="En-tte"/>
    </w:pPr>
    <w:r w:rsidRPr="00707C08">
      <w:rPr>
        <w:noProof/>
      </w:rPr>
      <w:drawing>
        <wp:anchor distT="0" distB="0" distL="114300" distR="114300" simplePos="0" relativeHeight="251659264" behindDoc="0" locked="0" layoutInCell="1" allowOverlap="1" wp14:anchorId="7172D085" wp14:editId="44604828">
          <wp:simplePos x="0" y="0"/>
          <wp:positionH relativeFrom="column">
            <wp:posOffset>7385594</wp:posOffset>
          </wp:positionH>
          <wp:positionV relativeFrom="paragraph">
            <wp:posOffset>-199390</wp:posOffset>
          </wp:positionV>
          <wp:extent cx="1403350" cy="435610"/>
          <wp:effectExtent l="0" t="0" r="635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07C08">
      <w:rPr>
        <w:noProof/>
      </w:rPr>
      <w:drawing>
        <wp:anchor distT="0" distB="0" distL="114300" distR="114300" simplePos="0" relativeHeight="251660288" behindDoc="1" locked="0" layoutInCell="1" allowOverlap="1" wp14:anchorId="5FCA49F1" wp14:editId="26A168EC">
          <wp:simplePos x="0" y="0"/>
          <wp:positionH relativeFrom="column">
            <wp:posOffset>0</wp:posOffset>
          </wp:positionH>
          <wp:positionV relativeFrom="paragraph">
            <wp:posOffset>-19685</wp:posOffset>
          </wp:positionV>
          <wp:extent cx="7900103" cy="183303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00103" cy="18330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28"/>
  </w:num>
  <w:num w:numId="4">
    <w:abstractNumId w:val="16"/>
  </w:num>
  <w:num w:numId="5">
    <w:abstractNumId w:val="24"/>
  </w:num>
  <w:num w:numId="6">
    <w:abstractNumId w:val="25"/>
  </w:num>
  <w:num w:numId="7">
    <w:abstractNumId w:val="10"/>
  </w:num>
  <w:num w:numId="8">
    <w:abstractNumId w:val="32"/>
  </w:num>
  <w:num w:numId="9">
    <w:abstractNumId w:val="35"/>
  </w:num>
  <w:num w:numId="10">
    <w:abstractNumId w:val="12"/>
  </w:num>
  <w:num w:numId="11">
    <w:abstractNumId w:val="18"/>
  </w:num>
  <w:num w:numId="12">
    <w:abstractNumId w:val="15"/>
  </w:num>
  <w:num w:numId="13">
    <w:abstractNumId w:val="22"/>
  </w:num>
  <w:num w:numId="14">
    <w:abstractNumId w:val="38"/>
  </w:num>
  <w:num w:numId="15">
    <w:abstractNumId w:val="20"/>
  </w:num>
  <w:num w:numId="16">
    <w:abstractNumId w:val="21"/>
  </w:num>
  <w:num w:numId="17">
    <w:abstractNumId w:val="39"/>
  </w:num>
  <w:num w:numId="18">
    <w:abstractNumId w:val="31"/>
  </w:num>
  <w:num w:numId="19">
    <w:abstractNumId w:val="34"/>
  </w:num>
  <w:num w:numId="20">
    <w:abstractNumId w:val="17"/>
  </w:num>
  <w:num w:numId="21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>
    <w:abstractNumId w:val="29"/>
  </w:num>
  <w:num w:numId="23">
    <w:abstractNumId w:val="14"/>
  </w:num>
  <w:num w:numId="24">
    <w:abstractNumId w:val="27"/>
  </w:num>
  <w:num w:numId="25">
    <w:abstractNumId w:val="37"/>
  </w:num>
  <w:num w:numId="26">
    <w:abstractNumId w:val="19"/>
  </w:num>
  <w:num w:numId="27">
    <w:abstractNumId w:val="30"/>
  </w:num>
  <w:num w:numId="28">
    <w:abstractNumId w:val="33"/>
  </w:num>
  <w:num w:numId="29">
    <w:abstractNumId w:val="36"/>
  </w:num>
  <w:num w:numId="30">
    <w:abstractNumId w:val="23"/>
  </w:num>
  <w:num w:numId="31">
    <w:abstractNumId w:val="26"/>
  </w:num>
  <w:num w:numId="32">
    <w:abstractNumId w:val="11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3"/>
  </w:num>
  <w:num w:numId="45">
    <w:abstractNumId w:val="2"/>
  </w:num>
  <w:num w:numId="46">
    <w:abstractNumId w:val="1"/>
  </w:num>
  <w:num w:numId="47">
    <w:abstractNumId w:val="0"/>
  </w:num>
  <w:num w:numId="48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0717E"/>
    <w:rsid w:val="00013FB8"/>
    <w:rsid w:val="00014433"/>
    <w:rsid w:val="00014699"/>
    <w:rsid w:val="00014DEC"/>
    <w:rsid w:val="00017D53"/>
    <w:rsid w:val="00017D95"/>
    <w:rsid w:val="00024E08"/>
    <w:rsid w:val="0002766C"/>
    <w:rsid w:val="00034C1B"/>
    <w:rsid w:val="0003662F"/>
    <w:rsid w:val="00037614"/>
    <w:rsid w:val="0003776C"/>
    <w:rsid w:val="000416BE"/>
    <w:rsid w:val="000429B8"/>
    <w:rsid w:val="00045D90"/>
    <w:rsid w:val="000460EB"/>
    <w:rsid w:val="00050B79"/>
    <w:rsid w:val="00052AAF"/>
    <w:rsid w:val="000558CB"/>
    <w:rsid w:val="00055B08"/>
    <w:rsid w:val="000576FC"/>
    <w:rsid w:val="00070D50"/>
    <w:rsid w:val="00071014"/>
    <w:rsid w:val="00073977"/>
    <w:rsid w:val="00075437"/>
    <w:rsid w:val="00081F55"/>
    <w:rsid w:val="00086DAD"/>
    <w:rsid w:val="00087488"/>
    <w:rsid w:val="00090E08"/>
    <w:rsid w:val="0009516E"/>
    <w:rsid w:val="000966D1"/>
    <w:rsid w:val="000B3DEE"/>
    <w:rsid w:val="000B7696"/>
    <w:rsid w:val="000C1B8A"/>
    <w:rsid w:val="000D6B63"/>
    <w:rsid w:val="000F0103"/>
    <w:rsid w:val="000F0BD2"/>
    <w:rsid w:val="00102A8B"/>
    <w:rsid w:val="0010614E"/>
    <w:rsid w:val="001103F3"/>
    <w:rsid w:val="00111344"/>
    <w:rsid w:val="0011277A"/>
    <w:rsid w:val="00122C42"/>
    <w:rsid w:val="00126E1A"/>
    <w:rsid w:val="001271DB"/>
    <w:rsid w:val="00127F34"/>
    <w:rsid w:val="001377E3"/>
    <w:rsid w:val="00141A48"/>
    <w:rsid w:val="00142F8F"/>
    <w:rsid w:val="00145B7F"/>
    <w:rsid w:val="00154ED2"/>
    <w:rsid w:val="00155DD1"/>
    <w:rsid w:val="00156B16"/>
    <w:rsid w:val="00157887"/>
    <w:rsid w:val="00164DFB"/>
    <w:rsid w:val="00165371"/>
    <w:rsid w:val="0017057F"/>
    <w:rsid w:val="00171333"/>
    <w:rsid w:val="001808BA"/>
    <w:rsid w:val="001847BF"/>
    <w:rsid w:val="001947D9"/>
    <w:rsid w:val="001A4B66"/>
    <w:rsid w:val="001A6E31"/>
    <w:rsid w:val="001A7FAC"/>
    <w:rsid w:val="001B69D1"/>
    <w:rsid w:val="001B74BB"/>
    <w:rsid w:val="001C5958"/>
    <w:rsid w:val="001C7E11"/>
    <w:rsid w:val="001C7EEF"/>
    <w:rsid w:val="001E484E"/>
    <w:rsid w:val="001E51B6"/>
    <w:rsid w:val="001E674F"/>
    <w:rsid w:val="001F515B"/>
    <w:rsid w:val="001F65E7"/>
    <w:rsid w:val="002059B5"/>
    <w:rsid w:val="00217318"/>
    <w:rsid w:val="00217567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7302"/>
    <w:rsid w:val="002503B6"/>
    <w:rsid w:val="00257E90"/>
    <w:rsid w:val="00266EDA"/>
    <w:rsid w:val="00267ABF"/>
    <w:rsid w:val="00273C07"/>
    <w:rsid w:val="00276783"/>
    <w:rsid w:val="00280255"/>
    <w:rsid w:val="002823E0"/>
    <w:rsid w:val="00285198"/>
    <w:rsid w:val="0028720F"/>
    <w:rsid w:val="00287816"/>
    <w:rsid w:val="002932C7"/>
    <w:rsid w:val="00294FEF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1C1B"/>
    <w:rsid w:val="002F1A20"/>
    <w:rsid w:val="002F31C0"/>
    <w:rsid w:val="002F5885"/>
    <w:rsid w:val="00302100"/>
    <w:rsid w:val="00302F10"/>
    <w:rsid w:val="00307467"/>
    <w:rsid w:val="00310EC6"/>
    <w:rsid w:val="003123DD"/>
    <w:rsid w:val="00312913"/>
    <w:rsid w:val="00314947"/>
    <w:rsid w:val="00317252"/>
    <w:rsid w:val="00326FF4"/>
    <w:rsid w:val="00341D00"/>
    <w:rsid w:val="00342D55"/>
    <w:rsid w:val="003455F2"/>
    <w:rsid w:val="00351726"/>
    <w:rsid w:val="0035305C"/>
    <w:rsid w:val="003536D4"/>
    <w:rsid w:val="00353FB4"/>
    <w:rsid w:val="00354137"/>
    <w:rsid w:val="003573D1"/>
    <w:rsid w:val="0036235B"/>
    <w:rsid w:val="003804F7"/>
    <w:rsid w:val="00386D06"/>
    <w:rsid w:val="00395226"/>
    <w:rsid w:val="0039598C"/>
    <w:rsid w:val="003A4433"/>
    <w:rsid w:val="003A4FC4"/>
    <w:rsid w:val="003B0227"/>
    <w:rsid w:val="003B7CE4"/>
    <w:rsid w:val="003C0C47"/>
    <w:rsid w:val="003C2215"/>
    <w:rsid w:val="003C7B6B"/>
    <w:rsid w:val="003D2567"/>
    <w:rsid w:val="003D2EC0"/>
    <w:rsid w:val="003E36B7"/>
    <w:rsid w:val="003E6B46"/>
    <w:rsid w:val="00405CA4"/>
    <w:rsid w:val="00406D45"/>
    <w:rsid w:val="00414309"/>
    <w:rsid w:val="00414FEF"/>
    <w:rsid w:val="00415E03"/>
    <w:rsid w:val="004161F8"/>
    <w:rsid w:val="00420BE0"/>
    <w:rsid w:val="00421CCA"/>
    <w:rsid w:val="00423854"/>
    <w:rsid w:val="00425D36"/>
    <w:rsid w:val="00431ED0"/>
    <w:rsid w:val="004375C0"/>
    <w:rsid w:val="00442EFE"/>
    <w:rsid w:val="0045161E"/>
    <w:rsid w:val="00452214"/>
    <w:rsid w:val="004533B0"/>
    <w:rsid w:val="00455122"/>
    <w:rsid w:val="0045681E"/>
    <w:rsid w:val="004609C6"/>
    <w:rsid w:val="00464FD4"/>
    <w:rsid w:val="0046636A"/>
    <w:rsid w:val="004703DE"/>
    <w:rsid w:val="00476923"/>
    <w:rsid w:val="004819E3"/>
    <w:rsid w:val="00485D27"/>
    <w:rsid w:val="00485D9D"/>
    <w:rsid w:val="00490405"/>
    <w:rsid w:val="004926EB"/>
    <w:rsid w:val="0049599E"/>
    <w:rsid w:val="004B336C"/>
    <w:rsid w:val="004B458A"/>
    <w:rsid w:val="004B506B"/>
    <w:rsid w:val="004C1301"/>
    <w:rsid w:val="004C2C44"/>
    <w:rsid w:val="004C45CB"/>
    <w:rsid w:val="004D086A"/>
    <w:rsid w:val="004D17BB"/>
    <w:rsid w:val="004D420F"/>
    <w:rsid w:val="004D50AB"/>
    <w:rsid w:val="004E5319"/>
    <w:rsid w:val="005011CB"/>
    <w:rsid w:val="00503CED"/>
    <w:rsid w:val="00507794"/>
    <w:rsid w:val="0051260E"/>
    <w:rsid w:val="005143E9"/>
    <w:rsid w:val="0051658C"/>
    <w:rsid w:val="00520D1A"/>
    <w:rsid w:val="005211BA"/>
    <w:rsid w:val="0052389B"/>
    <w:rsid w:val="00523933"/>
    <w:rsid w:val="00523D0C"/>
    <w:rsid w:val="00526FEC"/>
    <w:rsid w:val="005304DF"/>
    <w:rsid w:val="005304F8"/>
    <w:rsid w:val="00544C76"/>
    <w:rsid w:val="0056139B"/>
    <w:rsid w:val="005659FD"/>
    <w:rsid w:val="00570266"/>
    <w:rsid w:val="00570283"/>
    <w:rsid w:val="00573015"/>
    <w:rsid w:val="0058244A"/>
    <w:rsid w:val="00583519"/>
    <w:rsid w:val="00594676"/>
    <w:rsid w:val="0059622B"/>
    <w:rsid w:val="005A0546"/>
    <w:rsid w:val="005A0EE8"/>
    <w:rsid w:val="005A18DD"/>
    <w:rsid w:val="005A1AEA"/>
    <w:rsid w:val="005A2F62"/>
    <w:rsid w:val="005A37D3"/>
    <w:rsid w:val="005A562F"/>
    <w:rsid w:val="005A5BA8"/>
    <w:rsid w:val="005A7C7B"/>
    <w:rsid w:val="005B1082"/>
    <w:rsid w:val="005B488A"/>
    <w:rsid w:val="005B7117"/>
    <w:rsid w:val="005B7CE2"/>
    <w:rsid w:val="005D24E7"/>
    <w:rsid w:val="005D31B2"/>
    <w:rsid w:val="005D7DED"/>
    <w:rsid w:val="005F36E6"/>
    <w:rsid w:val="005F416C"/>
    <w:rsid w:val="00600B3E"/>
    <w:rsid w:val="006018A5"/>
    <w:rsid w:val="00602AE9"/>
    <w:rsid w:val="00603A91"/>
    <w:rsid w:val="0060494E"/>
    <w:rsid w:val="0061507D"/>
    <w:rsid w:val="0062164C"/>
    <w:rsid w:val="0062385D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60D35"/>
    <w:rsid w:val="00662450"/>
    <w:rsid w:val="006652C4"/>
    <w:rsid w:val="00667235"/>
    <w:rsid w:val="0067076A"/>
    <w:rsid w:val="0067180E"/>
    <w:rsid w:val="00671E80"/>
    <w:rsid w:val="00674319"/>
    <w:rsid w:val="0067594E"/>
    <w:rsid w:val="00677236"/>
    <w:rsid w:val="00677899"/>
    <w:rsid w:val="00682DCD"/>
    <w:rsid w:val="00685802"/>
    <w:rsid w:val="0069126D"/>
    <w:rsid w:val="00692641"/>
    <w:rsid w:val="0069626A"/>
    <w:rsid w:val="006A08EB"/>
    <w:rsid w:val="006A2D4D"/>
    <w:rsid w:val="006A3D3B"/>
    <w:rsid w:val="006B52A0"/>
    <w:rsid w:val="006C0B5F"/>
    <w:rsid w:val="006D6542"/>
    <w:rsid w:val="006E47A4"/>
    <w:rsid w:val="006E4D82"/>
    <w:rsid w:val="006E768B"/>
    <w:rsid w:val="006F0895"/>
    <w:rsid w:val="006F4154"/>
    <w:rsid w:val="006F7AFF"/>
    <w:rsid w:val="00706FD1"/>
    <w:rsid w:val="00707C08"/>
    <w:rsid w:val="007123F3"/>
    <w:rsid w:val="00716B06"/>
    <w:rsid w:val="00724B1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74EB3"/>
    <w:rsid w:val="007817CE"/>
    <w:rsid w:val="00783565"/>
    <w:rsid w:val="00794821"/>
    <w:rsid w:val="007961DA"/>
    <w:rsid w:val="007A1A80"/>
    <w:rsid w:val="007A40CB"/>
    <w:rsid w:val="007A420E"/>
    <w:rsid w:val="007C112F"/>
    <w:rsid w:val="007C1407"/>
    <w:rsid w:val="007C1661"/>
    <w:rsid w:val="007D0987"/>
    <w:rsid w:val="007D301A"/>
    <w:rsid w:val="007D41AD"/>
    <w:rsid w:val="007D4FCD"/>
    <w:rsid w:val="007D5815"/>
    <w:rsid w:val="007D5BAE"/>
    <w:rsid w:val="007E1C70"/>
    <w:rsid w:val="007E3B00"/>
    <w:rsid w:val="007E7816"/>
    <w:rsid w:val="007F1097"/>
    <w:rsid w:val="007F2851"/>
    <w:rsid w:val="007F324E"/>
    <w:rsid w:val="007F67D6"/>
    <w:rsid w:val="00803B39"/>
    <w:rsid w:val="0081066D"/>
    <w:rsid w:val="00814AB9"/>
    <w:rsid w:val="008162EB"/>
    <w:rsid w:val="00820383"/>
    <w:rsid w:val="00821C16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806C0"/>
    <w:rsid w:val="0088091A"/>
    <w:rsid w:val="0088571D"/>
    <w:rsid w:val="008907A2"/>
    <w:rsid w:val="00896169"/>
    <w:rsid w:val="008A2AE3"/>
    <w:rsid w:val="008A6253"/>
    <w:rsid w:val="008B184E"/>
    <w:rsid w:val="008B18ED"/>
    <w:rsid w:val="008C506A"/>
    <w:rsid w:val="008C7F4C"/>
    <w:rsid w:val="008D465B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392C"/>
    <w:rsid w:val="00905B6F"/>
    <w:rsid w:val="00905F10"/>
    <w:rsid w:val="00907ACC"/>
    <w:rsid w:val="00911483"/>
    <w:rsid w:val="009160D7"/>
    <w:rsid w:val="009214A5"/>
    <w:rsid w:val="009248DD"/>
    <w:rsid w:val="00926CDD"/>
    <w:rsid w:val="009331CC"/>
    <w:rsid w:val="009336D9"/>
    <w:rsid w:val="00935B2B"/>
    <w:rsid w:val="00937C4F"/>
    <w:rsid w:val="009507CF"/>
    <w:rsid w:val="00952F11"/>
    <w:rsid w:val="00955098"/>
    <w:rsid w:val="0095510C"/>
    <w:rsid w:val="009572A2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4002"/>
    <w:rsid w:val="009E4CA0"/>
    <w:rsid w:val="009E51BF"/>
    <w:rsid w:val="009E5CC4"/>
    <w:rsid w:val="00A112CD"/>
    <w:rsid w:val="00A21252"/>
    <w:rsid w:val="00A24B80"/>
    <w:rsid w:val="00A27876"/>
    <w:rsid w:val="00A4132A"/>
    <w:rsid w:val="00A42B77"/>
    <w:rsid w:val="00A43DEE"/>
    <w:rsid w:val="00A518F7"/>
    <w:rsid w:val="00A565B5"/>
    <w:rsid w:val="00A645F2"/>
    <w:rsid w:val="00A671B6"/>
    <w:rsid w:val="00A70368"/>
    <w:rsid w:val="00A72E8B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B4B8E"/>
    <w:rsid w:val="00AC136E"/>
    <w:rsid w:val="00AC38CE"/>
    <w:rsid w:val="00AC6FDF"/>
    <w:rsid w:val="00AD2BBE"/>
    <w:rsid w:val="00AD60A6"/>
    <w:rsid w:val="00AE0384"/>
    <w:rsid w:val="00AE7284"/>
    <w:rsid w:val="00AF27D3"/>
    <w:rsid w:val="00AF441C"/>
    <w:rsid w:val="00AF63F3"/>
    <w:rsid w:val="00B07618"/>
    <w:rsid w:val="00B07D6D"/>
    <w:rsid w:val="00B1249A"/>
    <w:rsid w:val="00B16BBE"/>
    <w:rsid w:val="00B22958"/>
    <w:rsid w:val="00B263FF"/>
    <w:rsid w:val="00B326BF"/>
    <w:rsid w:val="00B34829"/>
    <w:rsid w:val="00B40F65"/>
    <w:rsid w:val="00B446B1"/>
    <w:rsid w:val="00B45996"/>
    <w:rsid w:val="00B477C9"/>
    <w:rsid w:val="00B5222A"/>
    <w:rsid w:val="00B56C9F"/>
    <w:rsid w:val="00B60276"/>
    <w:rsid w:val="00B62FCE"/>
    <w:rsid w:val="00B65A5F"/>
    <w:rsid w:val="00B73FB2"/>
    <w:rsid w:val="00B75E70"/>
    <w:rsid w:val="00B811D4"/>
    <w:rsid w:val="00B83227"/>
    <w:rsid w:val="00B83B5C"/>
    <w:rsid w:val="00B93289"/>
    <w:rsid w:val="00B95D7A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E27F7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B3077"/>
    <w:rsid w:val="00CB63D1"/>
    <w:rsid w:val="00CB7236"/>
    <w:rsid w:val="00CB7EAD"/>
    <w:rsid w:val="00CC2DF8"/>
    <w:rsid w:val="00CC71D9"/>
    <w:rsid w:val="00CD0307"/>
    <w:rsid w:val="00CD0F8E"/>
    <w:rsid w:val="00CE4F92"/>
    <w:rsid w:val="00CF0AFC"/>
    <w:rsid w:val="00CF2B2D"/>
    <w:rsid w:val="00D06686"/>
    <w:rsid w:val="00D14D50"/>
    <w:rsid w:val="00D15BBC"/>
    <w:rsid w:val="00D15FD4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B535B"/>
    <w:rsid w:val="00DC0E94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4658"/>
    <w:rsid w:val="00E11696"/>
    <w:rsid w:val="00E14A35"/>
    <w:rsid w:val="00E23632"/>
    <w:rsid w:val="00E24B1C"/>
    <w:rsid w:val="00E2562D"/>
    <w:rsid w:val="00E331C2"/>
    <w:rsid w:val="00E3565B"/>
    <w:rsid w:val="00E36917"/>
    <w:rsid w:val="00E40C27"/>
    <w:rsid w:val="00E50175"/>
    <w:rsid w:val="00E55370"/>
    <w:rsid w:val="00E60922"/>
    <w:rsid w:val="00E62605"/>
    <w:rsid w:val="00E62794"/>
    <w:rsid w:val="00E62E9D"/>
    <w:rsid w:val="00E7030C"/>
    <w:rsid w:val="00E761BF"/>
    <w:rsid w:val="00E839FF"/>
    <w:rsid w:val="00E93510"/>
    <w:rsid w:val="00E96DE2"/>
    <w:rsid w:val="00E96E2B"/>
    <w:rsid w:val="00EA2F74"/>
    <w:rsid w:val="00EA335F"/>
    <w:rsid w:val="00EA5907"/>
    <w:rsid w:val="00EB4F99"/>
    <w:rsid w:val="00EC2F00"/>
    <w:rsid w:val="00EC5093"/>
    <w:rsid w:val="00EC6956"/>
    <w:rsid w:val="00ED20E7"/>
    <w:rsid w:val="00ED3C6B"/>
    <w:rsid w:val="00ED5905"/>
    <w:rsid w:val="00ED675E"/>
    <w:rsid w:val="00EE294E"/>
    <w:rsid w:val="00EE4245"/>
    <w:rsid w:val="00EE4E0C"/>
    <w:rsid w:val="00EE62C3"/>
    <w:rsid w:val="00EE7559"/>
    <w:rsid w:val="00EF29A8"/>
    <w:rsid w:val="00EF7502"/>
    <w:rsid w:val="00F00AF7"/>
    <w:rsid w:val="00F01C69"/>
    <w:rsid w:val="00F2157C"/>
    <w:rsid w:val="00F22973"/>
    <w:rsid w:val="00F23DCA"/>
    <w:rsid w:val="00F241EC"/>
    <w:rsid w:val="00F2511C"/>
    <w:rsid w:val="00F356F2"/>
    <w:rsid w:val="00F47038"/>
    <w:rsid w:val="00F470A9"/>
    <w:rsid w:val="00F476A5"/>
    <w:rsid w:val="00F50450"/>
    <w:rsid w:val="00F51353"/>
    <w:rsid w:val="00F513DA"/>
    <w:rsid w:val="00F54010"/>
    <w:rsid w:val="00F541F4"/>
    <w:rsid w:val="00F62DF3"/>
    <w:rsid w:val="00F62F1C"/>
    <w:rsid w:val="00F71CB0"/>
    <w:rsid w:val="00F73284"/>
    <w:rsid w:val="00F7554F"/>
    <w:rsid w:val="00F75B99"/>
    <w:rsid w:val="00F762C8"/>
    <w:rsid w:val="00F76952"/>
    <w:rsid w:val="00F80C1D"/>
    <w:rsid w:val="00F833DC"/>
    <w:rsid w:val="00F92640"/>
    <w:rsid w:val="00F95967"/>
    <w:rsid w:val="00FA0B5C"/>
    <w:rsid w:val="00FA67AB"/>
    <w:rsid w:val="00FB037F"/>
    <w:rsid w:val="00FB1EB1"/>
    <w:rsid w:val="00FB7BE6"/>
    <w:rsid w:val="00FD5F68"/>
    <w:rsid w:val="00FD79CB"/>
    <w:rsid w:val="00FE3990"/>
    <w:rsid w:val="00FE6135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B7236"/>
    <w:pPr>
      <w:spacing w:after="120" w:line="280" w:lineRule="exact"/>
      <w:jc w:val="both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926CDD"/>
    <w:pPr>
      <w:keepNext/>
      <w:keepLines/>
      <w:jc w:val="left"/>
      <w:outlineLvl w:val="1"/>
    </w:pPr>
    <w:rPr>
      <w:rFonts w:asciiTheme="majorHAnsi" w:eastAsiaTheme="majorEastAsia" w:hAnsiTheme="majorHAnsi" w:cstheme="majorBidi"/>
      <w:color w:val="3F577A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Titre2Car">
    <w:name w:val="Titre 2 Car"/>
    <w:basedOn w:val="Policepardfaut"/>
    <w:link w:val="Titre2"/>
    <w:uiPriority w:val="9"/>
    <w:rsid w:val="00926CDD"/>
    <w:rPr>
      <w:rFonts w:asciiTheme="majorHAnsi" w:eastAsiaTheme="majorEastAsia" w:hAnsiTheme="majorHAnsi" w:cstheme="majorBidi"/>
      <w:color w:val="3F577A"/>
    </w:rPr>
  </w:style>
  <w:style w:type="character" w:customStyle="1" w:styleId="Titre3Car">
    <w:name w:val="Titre 3 Car"/>
    <w:basedOn w:val="Policepardfaut"/>
    <w:link w:val="Titre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En-tte">
    <w:name w:val="header"/>
    <w:basedOn w:val="Normal"/>
    <w:link w:val="En-tteC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En-tteCar">
    <w:name w:val="En-tête Car"/>
    <w:basedOn w:val="Policepardfaut"/>
    <w:link w:val="En-tte"/>
    <w:uiPriority w:val="99"/>
    <w:rsid w:val="00E7030C"/>
    <w:rPr>
      <w:rFonts w:ascii="Arial" w:hAnsi="Arial" w:cs="Arial"/>
      <w:b/>
    </w:rPr>
  </w:style>
  <w:style w:type="paragraph" w:styleId="Pieddepage">
    <w:name w:val="footer"/>
    <w:basedOn w:val="Normal"/>
    <w:link w:val="PieddepageCar"/>
    <w:unhideWhenUsed/>
    <w:rsid w:val="00B5346A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B5346A"/>
    <w:rPr>
      <w:rFonts w:ascii="Calibri" w:hAnsi="Calibri"/>
      <w:sz w:val="22"/>
    </w:rPr>
  </w:style>
  <w:style w:type="character" w:styleId="Numrodepage">
    <w:name w:val="page number"/>
    <w:basedOn w:val="Policepardfaut"/>
    <w:unhideWhenUsed/>
    <w:rsid w:val="008E4C06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38EC"/>
    <w:rPr>
      <w:rFonts w:ascii="Lucida Grande" w:hAnsi="Lucida Gran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438EC"/>
    <w:rPr>
      <w:rFonts w:ascii="Lucida Grande" w:hAnsi="Lucida Grande"/>
    </w:rPr>
  </w:style>
  <w:style w:type="paragraph" w:styleId="Listepuces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Lienhypertexte">
    <w:name w:val="Hyperlink"/>
    <w:basedOn w:val="Policepardfaut"/>
    <w:uiPriority w:val="99"/>
    <w:unhideWhenUsed/>
    <w:rsid w:val="0058244A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Marquedecommentaire">
    <w:name w:val="annotation reference"/>
    <w:basedOn w:val="Policepardfaut"/>
    <w:rsid w:val="0058244A"/>
    <w:rPr>
      <w:sz w:val="16"/>
      <w:szCs w:val="16"/>
    </w:rPr>
  </w:style>
  <w:style w:type="paragraph" w:styleId="Commentaire">
    <w:name w:val="annotation text"/>
    <w:basedOn w:val="Normal"/>
    <w:link w:val="CommentaireCar"/>
    <w:rsid w:val="0058244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58244A"/>
    <w:rPr>
      <w:rFonts w:ascii="Arial" w:hAnsi="Arial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Textedebulles">
    <w:name w:val="Balloon Text"/>
    <w:basedOn w:val="Normal"/>
    <w:link w:val="TextedebullesC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58244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re">
    <w:name w:val="Title"/>
    <w:basedOn w:val="Normal"/>
    <w:next w:val="Normal"/>
    <w:link w:val="TitreC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gende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Tramemoyenne1-Accent1">
    <w:name w:val="Medium Shading 1 Accent 1"/>
    <w:basedOn w:val="Tableau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Objetducommentaire">
    <w:name w:val="annotation subject"/>
    <w:basedOn w:val="Commentaire"/>
    <w:next w:val="Commentaire"/>
    <w:link w:val="ObjetducommentaireCar"/>
    <w:rsid w:val="00526FE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desillustration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Titre5Car">
    <w:name w:val="Titre 5 Car"/>
    <w:basedOn w:val="Policepardfaut"/>
    <w:link w:val="Titre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Corpsdetexte">
    <w:name w:val="Body Text"/>
    <w:basedOn w:val="Normal"/>
    <w:link w:val="CorpsdetexteC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CorpsdetexteCar">
    <w:name w:val="Corps de texte Car"/>
    <w:basedOn w:val="Policepardfaut"/>
    <w:link w:val="Corpsdetexte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Normalcentr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Accentuation">
    <w:name w:val="Emphasis"/>
    <w:basedOn w:val="Policepardfau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Corpsdetexte3">
    <w:name w:val="Body Text 3"/>
    <w:basedOn w:val="Normal"/>
    <w:link w:val="Corpsdetexte3C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Policepardfau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Titreindex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vision">
    <w:name w:val="Revision"/>
    <w:hidden/>
    <w:uiPriority w:val="99"/>
    <w:rsid w:val="0095510C"/>
    <w:rPr>
      <w:rFonts w:ascii="Arial" w:hAnsi="Arial"/>
      <w:sz w:val="22"/>
    </w:rPr>
  </w:style>
  <w:style w:type="paragraph" w:styleId="Notedebasdepage">
    <w:name w:val="footnote text"/>
    <w:basedOn w:val="Normal"/>
    <w:link w:val="NotedebasdepageCar"/>
    <w:uiPriority w:val="99"/>
    <w:unhideWhenUsed/>
    <w:rsid w:val="00D562F6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rsid w:val="00D562F6"/>
    <w:rPr>
      <w:rFonts w:ascii="Times New Roman" w:hAnsi="Times New Roman"/>
    </w:rPr>
  </w:style>
  <w:style w:type="character" w:styleId="Appelnotedebasdep">
    <w:name w:val="footnote reference"/>
    <w:basedOn w:val="Policepardfau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auNormal"/>
    <w:next w:val="Grilledutableau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2FD18-8577-6443-9DA9-620E5FE02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213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31st Line Strategic Communications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Microsoft Office User</cp:lastModifiedBy>
  <cp:revision>6</cp:revision>
  <cp:lastPrinted>2017-08-10T18:15:00Z</cp:lastPrinted>
  <dcterms:created xsi:type="dcterms:W3CDTF">2021-09-15T23:21:00Z</dcterms:created>
  <dcterms:modified xsi:type="dcterms:W3CDTF">2021-09-24T00:50:00Z</dcterms:modified>
</cp:coreProperties>
</file>